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C87" w14:textId="46E133A1" w:rsidR="000C07FA" w:rsidRPr="00BC010A" w:rsidRDefault="00BC010A" w:rsidP="00BC010A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ADVENT 1 – </w:t>
      </w:r>
      <w:r w:rsidR="005E2CB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Prayer and Preaching</w:t>
      </w: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LSB p. 2</w:t>
      </w:r>
      <w:r w:rsidR="005E2CB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</w:p>
    <w:p w14:paraId="0C5CE257" w14:textId="08A2E9B7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CECD776" w14:textId="0801A769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OPENING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</w:t>
      </w:r>
      <w:r w:rsidR="005E2CB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Bless</w:t>
      </w:r>
      <w:r w:rsidR="00947312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Lord, My Soul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5E2CB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 w:rsidR="003207C9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LSB #</w:t>
      </w:r>
      <w:r w:rsidR="00947312">
        <w:rPr>
          <w:rStyle w:val="text"/>
          <w:rFonts w:ascii="Times New Roman" w:hAnsi="Times New Roman" w:cs="Times New Roman"/>
          <w:color w:val="000000"/>
          <w:sz w:val="24"/>
          <w:szCs w:val="24"/>
        </w:rPr>
        <w:t>814</w:t>
      </w:r>
    </w:p>
    <w:p w14:paraId="2C91C704" w14:textId="77777777" w:rsidR="005E2CB6" w:rsidRDefault="005E2CB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0A23746" w14:textId="1A0008BF" w:rsidR="000C07FA" w:rsidRDefault="003207C9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OPENING VERSICLES</w:t>
      </w:r>
      <w:r w:rsidRPr="003207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Advent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          LSB p. 260</w:t>
      </w:r>
    </w:p>
    <w:p w14:paraId="1646232E" w14:textId="2B7B34B6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7A17AE4" w14:textId="640043EC" w:rsidR="00D23C30" w:rsidRPr="00810F76" w:rsidRDefault="003207C9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810F7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OLD TESTAMENT CANTICLE</w:t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>LSB</w:t>
      </w:r>
      <w:proofErr w:type="gramEnd"/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pp. 261-262</w:t>
      </w:r>
    </w:p>
    <w:p w14:paraId="026ACC0C" w14:textId="77777777" w:rsidR="003207C9" w:rsidRDefault="003207C9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F373F41" w14:textId="11A7392C" w:rsidR="00D23C30" w:rsidRPr="00810F76" w:rsidRDefault="003207C9" w:rsidP="000C0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ADVENT READINGS</w:t>
      </w:r>
    </w:p>
    <w:p w14:paraId="207C0369" w14:textId="574906E7" w:rsidR="003207C9" w:rsidRDefault="003207C9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AB56B" w14:textId="606BC4CD" w:rsidR="003207C9" w:rsidRDefault="003207C9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RESPONSORY – Advent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F76">
        <w:rPr>
          <w:rFonts w:ascii="Times New Roman" w:hAnsi="Times New Roman" w:cs="Times New Roman"/>
          <w:sz w:val="24"/>
          <w:szCs w:val="24"/>
        </w:rPr>
        <w:t xml:space="preserve">           LSB p. 263</w:t>
      </w:r>
    </w:p>
    <w:p w14:paraId="17DB5F58" w14:textId="511A119E" w:rsidR="003207C9" w:rsidRDefault="003207C9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2A912" w14:textId="71F5B366" w:rsidR="00810F76" w:rsidRPr="00810F76" w:rsidRDefault="00810F76" w:rsidP="000C0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TEN COMMANDMENTS</w:t>
      </w:r>
    </w:p>
    <w:p w14:paraId="79F03AC0" w14:textId="100ACAC5" w:rsidR="00810F76" w:rsidRDefault="00810F76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19427" w14:textId="32E46BD1" w:rsidR="00810F76" w:rsidRPr="00810F76" w:rsidRDefault="00810F76" w:rsidP="000C0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APOSTLES’ CREED</w:t>
      </w:r>
    </w:p>
    <w:p w14:paraId="0008FDF5" w14:textId="740348FD" w:rsidR="00810F76" w:rsidRDefault="00810F76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3F977" w14:textId="3D98B7F7" w:rsidR="00810F76" w:rsidRPr="00810F76" w:rsidRDefault="00810F76" w:rsidP="000C0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LORD’S PRAYER</w:t>
      </w:r>
    </w:p>
    <w:p w14:paraId="7BAC7822" w14:textId="77777777" w:rsidR="00810F76" w:rsidRPr="000C07FA" w:rsidRDefault="00810F76" w:rsidP="000C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0D214" w14:textId="7E93DD9A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SERMON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947312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Savior of the Nations, Come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5E2CB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 w:rsid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LSB #</w:t>
      </w:r>
      <w:r w:rsidR="00947312">
        <w:rPr>
          <w:rStyle w:val="text"/>
          <w:rFonts w:ascii="Times New Roman" w:hAnsi="Times New Roman" w:cs="Times New Roman"/>
          <w:color w:val="000000"/>
          <w:sz w:val="24"/>
          <w:szCs w:val="24"/>
        </w:rPr>
        <w:t>332</w:t>
      </w:r>
    </w:p>
    <w:p w14:paraId="1E3B7833" w14:textId="6A7F0AD3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26CF39BD" w14:textId="34570FB6" w:rsidR="00BC010A" w:rsidRP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SERMON</w:t>
      </w:r>
    </w:p>
    <w:p w14:paraId="65C45397" w14:textId="77777777" w:rsidR="005E2CB6" w:rsidRPr="005E2CB6" w:rsidRDefault="005E2CB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140AF99" w14:textId="47A02550" w:rsidR="00BC010A" w:rsidRP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PRAYERS</w:t>
      </w:r>
    </w:p>
    <w:p w14:paraId="61C71E00" w14:textId="26D660F7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09529C3B" w14:textId="1AB569FC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810F7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NEW TESTAMENT CANTICLE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 LSB</w:t>
      </w:r>
      <w:proofErr w:type="gramEnd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pp. 266-267</w:t>
      </w:r>
    </w:p>
    <w:p w14:paraId="57481D29" w14:textId="77777777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046CD486" w14:textId="287A3BC8" w:rsidR="00BC010A" w:rsidRDefault="00BC010A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CLOSING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947312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Now Rest beneath Night’s Shadow</w:t>
      </w:r>
      <w:r w:rsidR="0000326B"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 w:rsid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LSB #</w:t>
      </w:r>
      <w:r w:rsidR="00947312">
        <w:rPr>
          <w:rStyle w:val="text"/>
          <w:rFonts w:ascii="Times New Roman" w:hAnsi="Times New Roman" w:cs="Times New Roman"/>
          <w:color w:val="000000"/>
          <w:sz w:val="24"/>
          <w:szCs w:val="24"/>
        </w:rPr>
        <w:t>880</w:t>
      </w:r>
    </w:p>
    <w:p w14:paraId="57EC89E6" w14:textId="2873151F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1FE148F" w14:textId="6B67AB08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03194021" w14:textId="7ABDECF4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3384AF8" w14:textId="01A10675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19815B5F" w14:textId="129B0D14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15174C5" w14:textId="0CF98A1D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C3442EA" w14:textId="5BF7F6AE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2BF4BB9" w14:textId="0FC8E23C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289BCC19" w14:textId="7BF1ACAD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017A61A3" w14:textId="4F005632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5AF7ADE8" w14:textId="6AD7783E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672CCFFE" w14:textId="3D342BA6" w:rsidR="00810F76" w:rsidRDefault="00810F76" w:rsidP="000C07FA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83D106F" w14:textId="77777777" w:rsidR="00810F76" w:rsidRPr="00BC010A" w:rsidRDefault="00810F76" w:rsidP="00810F76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ADVENT 1 – </w:t>
      </w:r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Prayer and Preaching</w:t>
      </w: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LSB p. 2</w:t>
      </w:r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</w:p>
    <w:p w14:paraId="19AC3C82" w14:textId="77777777" w:rsidR="00810F76" w:rsidRDefault="00810F76" w:rsidP="00810F76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2A77B3E3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OPENING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“O 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Bless the Lord, My Soul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LSB #814</w:t>
      </w:r>
    </w:p>
    <w:p w14:paraId="4D3CCD40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309AFC86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OPENING VERSICLES</w:t>
      </w:r>
      <w:r w:rsidRPr="003207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Advent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          LSB p. 260</w:t>
      </w:r>
    </w:p>
    <w:p w14:paraId="44D66637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01C1508" w14:textId="77777777" w:rsidR="00947312" w:rsidRPr="00810F76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810F7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OLD TESTAMENT CANTICLE</w:t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>LSB</w:t>
      </w:r>
      <w:proofErr w:type="gramEnd"/>
      <w:r w:rsidRPr="00810F7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pp. 261-262</w:t>
      </w:r>
    </w:p>
    <w:p w14:paraId="005FD7EF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7EBA165" w14:textId="77777777" w:rsidR="00947312" w:rsidRPr="00810F76" w:rsidRDefault="00947312" w:rsidP="00947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ADVENT READINGS</w:t>
      </w:r>
    </w:p>
    <w:p w14:paraId="259B9B07" w14:textId="77777777" w:rsidR="00947312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71CA7" w14:textId="77777777" w:rsidR="00947312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RESPONSORY – Advent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LSB p. 263</w:t>
      </w:r>
    </w:p>
    <w:p w14:paraId="09332CF4" w14:textId="77777777" w:rsidR="00947312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50E7" w14:textId="77777777" w:rsidR="00947312" w:rsidRPr="00810F76" w:rsidRDefault="00947312" w:rsidP="00947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TEN COMMANDMENTS</w:t>
      </w:r>
    </w:p>
    <w:p w14:paraId="233C739A" w14:textId="77777777" w:rsidR="00947312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BB1EF" w14:textId="77777777" w:rsidR="00947312" w:rsidRPr="00810F76" w:rsidRDefault="00947312" w:rsidP="00947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APOSTLES’ CREED</w:t>
      </w:r>
    </w:p>
    <w:p w14:paraId="6456199B" w14:textId="77777777" w:rsidR="00947312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2BD8" w14:textId="77777777" w:rsidR="00947312" w:rsidRPr="00810F76" w:rsidRDefault="00947312" w:rsidP="00947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F76">
        <w:rPr>
          <w:rFonts w:ascii="Times New Roman" w:hAnsi="Times New Roman" w:cs="Times New Roman"/>
          <w:b/>
          <w:bCs/>
          <w:sz w:val="24"/>
          <w:szCs w:val="24"/>
        </w:rPr>
        <w:t>LORD’S PRAYER</w:t>
      </w:r>
    </w:p>
    <w:p w14:paraId="519BE3D2" w14:textId="77777777" w:rsidR="00947312" w:rsidRPr="000C07FA" w:rsidRDefault="00947312" w:rsidP="0094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FCDC6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SERMON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Savior of the Nations, Come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LSB #332</w:t>
      </w:r>
    </w:p>
    <w:p w14:paraId="160600A5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F537A00" w14:textId="77777777" w:rsidR="00947312" w:rsidRPr="00BC010A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SERMON</w:t>
      </w:r>
    </w:p>
    <w:p w14:paraId="407C5DD1" w14:textId="77777777" w:rsidR="00947312" w:rsidRPr="005E2CB6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7E27F2AA" w14:textId="77777777" w:rsidR="00947312" w:rsidRPr="00BC010A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PRAYERS</w:t>
      </w:r>
    </w:p>
    <w:p w14:paraId="5D95587F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4570D9FA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810F76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NEW TESTAMENT CANTICLE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 LSB</w:t>
      </w:r>
      <w:proofErr w:type="gramEnd"/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pp. 266-267</w:t>
      </w:r>
    </w:p>
    <w:p w14:paraId="15671D7F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2FE3442A" w14:textId="77777777" w:rsidR="00947312" w:rsidRDefault="00947312" w:rsidP="00947312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BC010A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>CLOSING HYMN: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Now Rest beneath Night’s Shadow</w:t>
      </w:r>
      <w:r w:rsidRPr="0000326B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ab/>
        <w:t xml:space="preserve"> LSB #880</w:t>
      </w:r>
    </w:p>
    <w:sectPr w:rsidR="00947312" w:rsidSect="000C07F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A"/>
    <w:rsid w:val="0000326B"/>
    <w:rsid w:val="000C07FA"/>
    <w:rsid w:val="003207C9"/>
    <w:rsid w:val="003A0BC9"/>
    <w:rsid w:val="005E2CB6"/>
    <w:rsid w:val="00810F76"/>
    <w:rsid w:val="00947312"/>
    <w:rsid w:val="00BC010A"/>
    <w:rsid w:val="00D23C30"/>
    <w:rsid w:val="00DE63C2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C7EA"/>
  <w15:chartTrackingRefBased/>
  <w15:docId w15:val="{DADE2820-CD90-479B-B38D-986D0F21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C07FA"/>
  </w:style>
  <w:style w:type="character" w:customStyle="1" w:styleId="small-caps">
    <w:name w:val="small-caps"/>
    <w:basedOn w:val="DefaultParagraphFont"/>
    <w:rsid w:val="000C07FA"/>
  </w:style>
  <w:style w:type="character" w:styleId="Hyperlink">
    <w:name w:val="Hyperlink"/>
    <w:basedOn w:val="DefaultParagraphFont"/>
    <w:uiPriority w:val="99"/>
    <w:semiHidden/>
    <w:unhideWhenUsed/>
    <w:rsid w:val="000C0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0C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C07FA"/>
  </w:style>
  <w:style w:type="character" w:customStyle="1" w:styleId="woj">
    <w:name w:val="woj"/>
    <w:basedOn w:val="DefaultParagraphFont"/>
    <w:rsid w:val="000C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Onekama</dc:creator>
  <cp:keywords/>
  <dc:description/>
  <cp:lastModifiedBy>Trinity Onekama</cp:lastModifiedBy>
  <cp:revision>2</cp:revision>
  <cp:lastPrinted>2019-12-02T16:30:00Z</cp:lastPrinted>
  <dcterms:created xsi:type="dcterms:W3CDTF">2022-11-11T15:18:00Z</dcterms:created>
  <dcterms:modified xsi:type="dcterms:W3CDTF">2022-11-11T15:18:00Z</dcterms:modified>
</cp:coreProperties>
</file>